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CFA" w:rsidRDefault="008A1CFA"/>
    <w:p w:rsidR="0060498C" w:rsidRDefault="0060498C" w:rsidP="0060498C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60498C">
        <w:rPr>
          <w:rFonts w:ascii="Arial" w:hAnsi="Arial" w:cs="Arial"/>
          <w:b/>
          <w:sz w:val="32"/>
          <w:szCs w:val="32"/>
          <w:lang w:val="hr-HR"/>
        </w:rPr>
        <w:drawing>
          <wp:inline distT="0" distB="0" distL="0" distR="0">
            <wp:extent cx="5850890" cy="2240280"/>
            <wp:effectExtent l="0" t="0" r="0" b="7620"/>
            <wp:docPr id="16050107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CFA" w:rsidRPr="00397D1A" w:rsidRDefault="008A1CFA" w:rsidP="008A1CFA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PRIJAVA IZLAGAČA</w:t>
      </w:r>
    </w:p>
    <w:p w:rsidR="008A1CFA" w:rsidRDefault="008A1CFA" w:rsidP="008A1CFA">
      <w:pPr>
        <w:jc w:val="center"/>
        <w:rPr>
          <w:rFonts w:ascii="Arial" w:hAnsi="Arial" w:cs="Arial"/>
          <w:b/>
          <w:szCs w:val="18"/>
          <w:lang w:val="hr-HR"/>
        </w:rPr>
      </w:pPr>
      <w:r w:rsidRPr="00397D1A">
        <w:rPr>
          <w:rFonts w:ascii="Arial" w:hAnsi="Arial" w:cs="Arial"/>
          <w:b/>
          <w:szCs w:val="18"/>
          <w:lang w:val="hr-HR"/>
        </w:rPr>
        <w:t>Za sudjelovanje na „Sis</w:t>
      </w:r>
      <w:r w:rsidR="004B13B9">
        <w:rPr>
          <w:rFonts w:ascii="Arial" w:hAnsi="Arial" w:cs="Arial"/>
          <w:b/>
          <w:szCs w:val="18"/>
          <w:lang w:val="hr-HR"/>
        </w:rPr>
        <w:t>ačkom sajmu cvijeća 20</w:t>
      </w:r>
      <w:r w:rsidR="00122B69">
        <w:rPr>
          <w:rFonts w:ascii="Arial" w:hAnsi="Arial" w:cs="Arial"/>
          <w:b/>
          <w:szCs w:val="18"/>
          <w:lang w:val="hr-HR"/>
        </w:rPr>
        <w:t>24</w:t>
      </w:r>
      <w:r w:rsidR="004B13B9">
        <w:rPr>
          <w:rFonts w:ascii="Arial" w:hAnsi="Arial" w:cs="Arial"/>
          <w:b/>
          <w:szCs w:val="18"/>
          <w:lang w:val="hr-HR"/>
        </w:rPr>
        <w:t xml:space="preserve">“, od </w:t>
      </w:r>
      <w:r w:rsidR="0060498C">
        <w:rPr>
          <w:rFonts w:ascii="Arial" w:hAnsi="Arial" w:cs="Arial"/>
          <w:b/>
          <w:szCs w:val="18"/>
          <w:lang w:val="hr-HR"/>
        </w:rPr>
        <w:t>20</w:t>
      </w:r>
      <w:r w:rsidR="004B13B9">
        <w:rPr>
          <w:rFonts w:ascii="Arial" w:hAnsi="Arial" w:cs="Arial"/>
          <w:b/>
          <w:szCs w:val="18"/>
          <w:lang w:val="hr-HR"/>
        </w:rPr>
        <w:t>.-</w:t>
      </w:r>
      <w:r w:rsidR="0060498C">
        <w:rPr>
          <w:rFonts w:ascii="Arial" w:hAnsi="Arial" w:cs="Arial"/>
          <w:b/>
          <w:szCs w:val="18"/>
          <w:lang w:val="hr-HR"/>
        </w:rPr>
        <w:t>26</w:t>
      </w:r>
      <w:r w:rsidR="004B13B9">
        <w:rPr>
          <w:rFonts w:ascii="Arial" w:hAnsi="Arial" w:cs="Arial"/>
          <w:b/>
          <w:szCs w:val="18"/>
          <w:lang w:val="hr-HR"/>
        </w:rPr>
        <w:t>. svibnja 20</w:t>
      </w:r>
      <w:r w:rsidR="00122B69">
        <w:rPr>
          <w:rFonts w:ascii="Arial" w:hAnsi="Arial" w:cs="Arial"/>
          <w:b/>
          <w:szCs w:val="18"/>
          <w:lang w:val="hr-HR"/>
        </w:rPr>
        <w:t>24</w:t>
      </w:r>
      <w:r w:rsidR="00120C4F">
        <w:rPr>
          <w:rFonts w:ascii="Arial" w:hAnsi="Arial" w:cs="Arial"/>
          <w:b/>
          <w:szCs w:val="18"/>
          <w:lang w:val="hr-HR"/>
        </w:rPr>
        <w:t>.</w:t>
      </w:r>
      <w:r w:rsidRPr="00397D1A">
        <w:rPr>
          <w:rFonts w:ascii="Arial" w:hAnsi="Arial" w:cs="Arial"/>
          <w:b/>
          <w:szCs w:val="18"/>
          <w:lang w:val="hr-HR"/>
        </w:rPr>
        <w:t xml:space="preserve"> godine</w:t>
      </w:r>
      <w:r w:rsidR="002C7535">
        <w:rPr>
          <w:rFonts w:ascii="Arial" w:hAnsi="Arial" w:cs="Arial"/>
          <w:b/>
          <w:szCs w:val="18"/>
          <w:lang w:val="hr-HR"/>
        </w:rPr>
        <w:t>.</w:t>
      </w:r>
    </w:p>
    <w:p w:rsidR="008A1CFA" w:rsidRPr="0060498C" w:rsidRDefault="002C7535" w:rsidP="0060498C">
      <w:pPr>
        <w:jc w:val="center"/>
        <w:rPr>
          <w:rFonts w:ascii="Arial" w:hAnsi="Arial" w:cs="Arial"/>
          <w:b/>
          <w:szCs w:val="18"/>
          <w:lang w:val="hr-HR"/>
        </w:rPr>
      </w:pPr>
      <w:r>
        <w:rPr>
          <w:rFonts w:ascii="Arial" w:hAnsi="Arial" w:cs="Arial"/>
          <w:b/>
          <w:szCs w:val="18"/>
          <w:lang w:val="hr-HR"/>
        </w:rPr>
        <w:t xml:space="preserve">Tema: </w:t>
      </w:r>
      <w:r w:rsidR="0091506E">
        <w:rPr>
          <w:rFonts w:ascii="Arial" w:hAnsi="Arial" w:cs="Arial"/>
          <w:b/>
          <w:szCs w:val="18"/>
          <w:lang w:val="hr-HR"/>
        </w:rPr>
        <w:t>„</w:t>
      </w:r>
      <w:r w:rsidR="00122B69">
        <w:rPr>
          <w:rFonts w:ascii="Arial" w:hAnsi="Arial" w:cs="Arial"/>
          <w:b/>
          <w:szCs w:val="18"/>
          <w:lang w:val="hr-HR"/>
        </w:rPr>
        <w:t>SVE JE NA SVIJETU MOST</w:t>
      </w:r>
      <w:r w:rsidR="0091506E">
        <w:rPr>
          <w:rFonts w:ascii="Arial" w:hAnsi="Arial" w:cs="Arial"/>
          <w:b/>
          <w:szCs w:val="18"/>
          <w:lang w:val="hr-HR"/>
        </w:rPr>
        <w:t>"</w:t>
      </w:r>
    </w:p>
    <w:tbl>
      <w:tblPr>
        <w:tblStyle w:val="Srednjareetka-Isticanje6"/>
        <w:tblW w:w="9430" w:type="dxa"/>
        <w:tblBorders>
          <w:top w:val="single" w:sz="12" w:space="0" w:color="143F6A" w:themeColor="accent3" w:themeShade="80"/>
          <w:left w:val="single" w:sz="12" w:space="0" w:color="143F6A" w:themeColor="accent3" w:themeShade="80"/>
          <w:bottom w:val="single" w:sz="12" w:space="0" w:color="143F6A" w:themeColor="accent3" w:themeShade="80"/>
          <w:right w:val="single" w:sz="12" w:space="0" w:color="143F6A" w:themeColor="accent3" w:themeShade="80"/>
          <w:insideH w:val="single" w:sz="12" w:space="0" w:color="143F6A" w:themeColor="accent3" w:themeShade="80"/>
          <w:insideV w:val="single" w:sz="12" w:space="0" w:color="143F6A" w:themeColor="accent3" w:themeShade="80"/>
        </w:tblBorders>
        <w:tblLook w:val="00A0" w:firstRow="1" w:lastRow="0" w:firstColumn="1" w:lastColumn="0" w:noHBand="0" w:noVBand="0"/>
      </w:tblPr>
      <w:tblGrid>
        <w:gridCol w:w="2662"/>
        <w:gridCol w:w="6768"/>
      </w:tblGrid>
      <w:tr w:rsidR="00C17CE5" w:rsidTr="0038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266F" w:rsidRDefault="00C1266F" w:rsidP="00C1266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7CE5" w:rsidRPr="00C1266F" w:rsidRDefault="00C1266F" w:rsidP="00C1266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1266F">
              <w:rPr>
                <w:rFonts w:ascii="Arial" w:hAnsi="Arial" w:cs="Arial"/>
                <w:sz w:val="24"/>
                <w:szCs w:val="24"/>
                <w:lang w:val="hr-HR"/>
              </w:rPr>
              <w:t>PRIJAVA</w:t>
            </w: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 w:rsidRPr="00C1266F">
              <w:rPr>
                <w:rFonts w:ascii="Arial" w:hAnsi="Arial" w:cs="Arial"/>
                <w:sz w:val="24"/>
                <w:szCs w:val="24"/>
                <w:lang w:val="hr-HR"/>
              </w:rPr>
              <w:t>IZLAGAČA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auto"/>
          </w:tcPr>
          <w:p w:rsidR="00C17CE5" w:rsidRDefault="00C17CE5" w:rsidP="008A1CFA">
            <w:pPr>
              <w:rPr>
                <w:rFonts w:ascii="Arial" w:hAnsi="Arial" w:cs="Arial"/>
                <w:b w:val="0"/>
                <w:lang w:val="hr-HR"/>
              </w:rPr>
            </w:pPr>
          </w:p>
          <w:p w:rsidR="00C1266F" w:rsidRPr="00C80B87" w:rsidRDefault="004B13B9" w:rsidP="0091506E">
            <w:pPr>
              <w:jc w:val="center"/>
              <w:rPr>
                <w:rFonts w:ascii="Arial" w:hAnsi="Arial" w:cs="Arial"/>
                <w:sz w:val="30"/>
                <w:szCs w:val="30"/>
                <w:lang w:val="hr-HR"/>
              </w:rPr>
            </w:pPr>
            <w:r>
              <w:rPr>
                <w:rFonts w:ascii="Arial" w:hAnsi="Arial" w:cs="Arial"/>
                <w:sz w:val="30"/>
                <w:szCs w:val="30"/>
                <w:lang w:val="hr-HR"/>
              </w:rPr>
              <w:t>SISAČKI SAJAM CVIJEĆA 20</w:t>
            </w:r>
            <w:r w:rsidR="00C534E0">
              <w:rPr>
                <w:rFonts w:ascii="Arial" w:hAnsi="Arial" w:cs="Arial"/>
                <w:sz w:val="30"/>
                <w:szCs w:val="30"/>
                <w:lang w:val="hr-HR"/>
              </w:rPr>
              <w:t>24</w:t>
            </w:r>
            <w:r w:rsidR="00C1266F" w:rsidRPr="00C80B87">
              <w:rPr>
                <w:rFonts w:ascii="Arial" w:hAnsi="Arial" w:cs="Arial"/>
                <w:sz w:val="30"/>
                <w:szCs w:val="30"/>
                <w:lang w:val="hr-HR"/>
              </w:rPr>
              <w:t>.</w:t>
            </w:r>
          </w:p>
        </w:tc>
      </w:tr>
      <w:tr w:rsidR="00C17CE5" w:rsidTr="00EC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B5C0DF" w:themeFill="accent1" w:themeFillTint="66"/>
          </w:tcPr>
          <w:p w:rsidR="00C1266F" w:rsidRPr="006E67AA" w:rsidRDefault="00C1266F" w:rsidP="008A1CF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7CE5" w:rsidRPr="006E67AA" w:rsidRDefault="00C1266F" w:rsidP="00C1266F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hr-HR"/>
              </w:rPr>
            </w:pPr>
            <w:r w:rsidRPr="006E67AA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Naziv izlagača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FFFFFF" w:themeFill="background1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DA7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7CE5" w:rsidRDefault="00C17CE5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OIB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D9D9D9" w:themeFill="background1" w:themeFillShade="D9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EC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B5C0DF" w:themeFill="accent1" w:themeFillTint="66"/>
          </w:tcPr>
          <w:p w:rsidR="00C17CE5" w:rsidRPr="004B13B9" w:rsidRDefault="00C17CE5" w:rsidP="008A1CFA">
            <w:pPr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Kontakt osoba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FFFFFF" w:themeFill="background1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DA7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7CE5" w:rsidRDefault="00C17CE5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Ulica i kućni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D9D9D9" w:themeFill="background1" w:themeFillShade="D9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EC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B5C0DF" w:themeFill="accent1" w:themeFillTint="66"/>
          </w:tcPr>
          <w:p w:rsidR="00A035D2" w:rsidRPr="004B13B9" w:rsidRDefault="00A035D2" w:rsidP="00C1266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Poštanski broj i 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auto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DA7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7CE5" w:rsidRDefault="00C17CE5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Tel/fax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D9D9D9" w:themeFill="background1" w:themeFillShade="D9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EC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B5C0DF" w:themeFill="accent1" w:themeFillTint="66"/>
          </w:tcPr>
          <w:p w:rsidR="00C17CE5" w:rsidRPr="004B13B9" w:rsidRDefault="00C17CE5" w:rsidP="00C1266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FFFFFF" w:themeFill="background1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DA7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7CE5" w:rsidRDefault="00C17CE5" w:rsidP="008A1CFA">
            <w:pPr>
              <w:rPr>
                <w:rFonts w:ascii="Arial" w:hAnsi="Arial" w:cs="Arial"/>
                <w:b w:val="0"/>
                <w:lang w:val="hr-HR"/>
              </w:rPr>
            </w:pP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www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D9D9D9" w:themeFill="background1" w:themeFillShade="D9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EC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B5C0DF" w:themeFill="accent1" w:themeFillTint="66"/>
          </w:tcPr>
          <w:p w:rsidR="00C17CE5" w:rsidRPr="004B13B9" w:rsidRDefault="00A035D2" w:rsidP="00A035D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hr-HR"/>
              </w:rPr>
              <w:t xml:space="preserve">            </w:t>
            </w:r>
            <w:r w:rsidR="00C1266F"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Osnovna</w:t>
            </w: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djelatnost</w:t>
            </w: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FFFFFF" w:themeFill="background1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91506E" w:rsidRDefault="0091506E" w:rsidP="008A1CFA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B20807" w:rsidTr="00331C36">
        <w:tc>
          <w:tcPr>
            <w:tcW w:w="7479" w:type="dxa"/>
            <w:vAlign w:val="center"/>
          </w:tcPr>
          <w:p w:rsidR="00B20807" w:rsidRPr="0010615E" w:rsidRDefault="00B20807" w:rsidP="00331C36">
            <w:pPr>
              <w:pStyle w:val="Odlomakpopisa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B20807" w:rsidRDefault="00B20807" w:rsidP="0013500E">
            <w:pPr>
              <w:pStyle w:val="Odlomakpopisa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lang w:val="hr-HR"/>
              </w:rPr>
            </w:pPr>
          </w:p>
        </w:tc>
      </w:tr>
    </w:tbl>
    <w:p w:rsidR="002F2C75" w:rsidRDefault="00A035D2" w:rsidP="00A035D2">
      <w:pPr>
        <w:pStyle w:val="Odlomakpopisa"/>
        <w:ind w:left="0"/>
        <w:jc w:val="both"/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</w:pPr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Voditeljica projekta: Danijela Gotal Grgurač, 091/15</w:t>
      </w:r>
      <w:r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 </w:t>
      </w:r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43</w:t>
      </w:r>
      <w:r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 </w:t>
      </w:r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390</w:t>
      </w:r>
      <w:r w:rsidR="002F2C75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; </w:t>
      </w:r>
    </w:p>
    <w:p w:rsidR="008A1CFA" w:rsidRDefault="00206B70" w:rsidP="00A035D2">
      <w:pPr>
        <w:pStyle w:val="Odlomakpopisa"/>
        <w:ind w:left="0"/>
        <w:jc w:val="both"/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</w:pPr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Sv</w:t>
      </w:r>
      <w:r w:rsidR="008A1CFA"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e prijave </w:t>
      </w:r>
      <w:hyperlink r:id="rId6" w:history="1">
        <w:r w:rsidR="002F2C75" w:rsidRPr="00477DE6">
          <w:rPr>
            <w:rStyle w:val="Hiperveza"/>
            <w:rFonts w:ascii="Arial" w:hAnsi="Arial" w:cs="Arial"/>
            <w:b/>
            <w:i/>
            <w:sz w:val="22"/>
            <w:szCs w:val="22"/>
            <w:lang w:val="hr-HR"/>
          </w:rPr>
          <w:t>danijela.gotal@gmail.com</w:t>
        </w:r>
      </w:hyperlink>
      <w:r w:rsidR="002F2C75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; </w:t>
      </w:r>
      <w:hyperlink r:id="rId7" w:history="1">
        <w:r w:rsidR="005176CD" w:rsidRPr="00210E29">
          <w:rPr>
            <w:rStyle w:val="Hiperveza"/>
            <w:rFonts w:ascii="Arial" w:hAnsi="Arial" w:cs="Arial"/>
            <w:b/>
            <w:i/>
            <w:sz w:val="22"/>
            <w:szCs w:val="22"/>
            <w:lang w:val="hr-HR"/>
          </w:rPr>
          <w:t>tzgsiska@tzgsiska.tcloud.hr</w:t>
        </w:r>
      </w:hyperlink>
    </w:p>
    <w:sectPr w:rsidR="008A1CFA" w:rsidSect="00C17963">
      <w:pgSz w:w="11906" w:h="16838"/>
      <w:pgMar w:top="1134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6398"/>
    <w:multiLevelType w:val="hybridMultilevel"/>
    <w:tmpl w:val="4F107272"/>
    <w:lvl w:ilvl="0" w:tplc="A932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7AE8"/>
    <w:multiLevelType w:val="hybridMultilevel"/>
    <w:tmpl w:val="2E503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83580">
    <w:abstractNumId w:val="1"/>
  </w:num>
  <w:num w:numId="2" w16cid:durableId="72117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FA"/>
    <w:rsid w:val="0001279C"/>
    <w:rsid w:val="0003356D"/>
    <w:rsid w:val="000C338A"/>
    <w:rsid w:val="000F6E7D"/>
    <w:rsid w:val="000F705B"/>
    <w:rsid w:val="0010615E"/>
    <w:rsid w:val="00120C4F"/>
    <w:rsid w:val="00122B69"/>
    <w:rsid w:val="00132987"/>
    <w:rsid w:val="0013500E"/>
    <w:rsid w:val="00196411"/>
    <w:rsid w:val="00206B70"/>
    <w:rsid w:val="002C7535"/>
    <w:rsid w:val="002D1184"/>
    <w:rsid w:val="002F2C75"/>
    <w:rsid w:val="00331C36"/>
    <w:rsid w:val="00384750"/>
    <w:rsid w:val="003E40BF"/>
    <w:rsid w:val="00421C63"/>
    <w:rsid w:val="004328B2"/>
    <w:rsid w:val="004378F9"/>
    <w:rsid w:val="004B13B9"/>
    <w:rsid w:val="004D29D8"/>
    <w:rsid w:val="005176CD"/>
    <w:rsid w:val="005418AF"/>
    <w:rsid w:val="005E4187"/>
    <w:rsid w:val="0060498C"/>
    <w:rsid w:val="006615B7"/>
    <w:rsid w:val="006C096A"/>
    <w:rsid w:val="006D3DEB"/>
    <w:rsid w:val="006E67AA"/>
    <w:rsid w:val="0072368C"/>
    <w:rsid w:val="00776CCD"/>
    <w:rsid w:val="00813D95"/>
    <w:rsid w:val="00816005"/>
    <w:rsid w:val="008941EF"/>
    <w:rsid w:val="008A1CFA"/>
    <w:rsid w:val="008A7452"/>
    <w:rsid w:val="008E2330"/>
    <w:rsid w:val="0091506E"/>
    <w:rsid w:val="00952B3D"/>
    <w:rsid w:val="00984FDC"/>
    <w:rsid w:val="00A035D2"/>
    <w:rsid w:val="00A8419D"/>
    <w:rsid w:val="00AA0D78"/>
    <w:rsid w:val="00AC31CB"/>
    <w:rsid w:val="00B20807"/>
    <w:rsid w:val="00B2483D"/>
    <w:rsid w:val="00B251DB"/>
    <w:rsid w:val="00BA1256"/>
    <w:rsid w:val="00BA2E5C"/>
    <w:rsid w:val="00BC35F9"/>
    <w:rsid w:val="00BE2C03"/>
    <w:rsid w:val="00C1266F"/>
    <w:rsid w:val="00C17963"/>
    <w:rsid w:val="00C17CE5"/>
    <w:rsid w:val="00C534E0"/>
    <w:rsid w:val="00C61388"/>
    <w:rsid w:val="00C62C29"/>
    <w:rsid w:val="00C80B87"/>
    <w:rsid w:val="00C92D0B"/>
    <w:rsid w:val="00CF0A80"/>
    <w:rsid w:val="00D1382D"/>
    <w:rsid w:val="00D13E98"/>
    <w:rsid w:val="00D27A1F"/>
    <w:rsid w:val="00D34A5A"/>
    <w:rsid w:val="00DA7503"/>
    <w:rsid w:val="00DE30E3"/>
    <w:rsid w:val="00E35B97"/>
    <w:rsid w:val="00E96DCE"/>
    <w:rsid w:val="00EC102E"/>
    <w:rsid w:val="00EC78F9"/>
    <w:rsid w:val="00F44BF0"/>
    <w:rsid w:val="00FE4A4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10F5"/>
  <w15:docId w15:val="{118B6E71-1FA4-49E2-A95D-5CE95940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D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unhideWhenUsed/>
    <w:qFormat/>
    <w:rsid w:val="008A1CFA"/>
    <w:pPr>
      <w:spacing w:after="120"/>
      <w:ind w:left="720"/>
      <w:contextualSpacing/>
    </w:pPr>
    <w:rPr>
      <w:color w:val="000000" w:themeColor="text1"/>
      <w:kern w:val="18"/>
      <w:sz w:val="18"/>
      <w:szCs w:val="20"/>
      <w:lang w:val="en-US" w:eastAsia="ja-JP"/>
    </w:rPr>
  </w:style>
  <w:style w:type="table" w:styleId="Reetkatablice">
    <w:name w:val="Table Grid"/>
    <w:basedOn w:val="Obinatablica"/>
    <w:uiPriority w:val="59"/>
    <w:rsid w:val="00B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osjenanje1">
    <w:name w:val="Svijetlo sjenčanje1"/>
    <w:basedOn w:val="Obinatablica"/>
    <w:uiPriority w:val="60"/>
    <w:rsid w:val="00C17C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ijetlipopis-Isticanje11">
    <w:name w:val="Svijetli popis - Isticanje 11"/>
    <w:basedOn w:val="Obinatablica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Svijetlareetka-Isticanje1">
    <w:name w:val="Light Grid Accent 1"/>
    <w:basedOn w:val="Obinatablica"/>
    <w:uiPriority w:val="62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Srednjipopis-Isticanje6">
    <w:name w:val="Light List Accent 6"/>
    <w:basedOn w:val="Obinatablica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Srednjareetka-Isticanje6">
    <w:name w:val="Light Grid Accent 6"/>
    <w:basedOn w:val="Obinatablica"/>
    <w:uiPriority w:val="62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5176C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zgsiska@tzgsiska.tclou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got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X X</cp:lastModifiedBy>
  <cp:revision>2</cp:revision>
  <cp:lastPrinted>2014-04-03T14:43:00Z</cp:lastPrinted>
  <dcterms:created xsi:type="dcterms:W3CDTF">2024-04-24T17:51:00Z</dcterms:created>
  <dcterms:modified xsi:type="dcterms:W3CDTF">2024-04-24T17:51:00Z</dcterms:modified>
</cp:coreProperties>
</file>